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6351" w14:textId="77777777" w:rsidR="0084274A" w:rsidRDefault="0084274A">
      <w:pPr>
        <w:pStyle w:val="Corpotesto"/>
        <w:rPr>
          <w:sz w:val="20"/>
        </w:rPr>
      </w:pPr>
    </w:p>
    <w:p w14:paraId="5C51E9C6" w14:textId="77777777" w:rsidR="0084274A" w:rsidRDefault="0084274A">
      <w:pPr>
        <w:pStyle w:val="Corpotesto"/>
        <w:rPr>
          <w:sz w:val="20"/>
        </w:rPr>
      </w:pPr>
    </w:p>
    <w:p w14:paraId="62B6412E" w14:textId="77777777" w:rsidR="00A90358" w:rsidRDefault="00A90358" w:rsidP="00A90358">
      <w:pPr>
        <w:spacing w:before="2"/>
        <w:jc w:val="center"/>
        <w:rPr>
          <w:b/>
          <w:i/>
          <w:color w:val="FF0000"/>
          <w:spacing w:val="-1"/>
          <w:sz w:val="24"/>
        </w:rPr>
      </w:pPr>
    </w:p>
    <w:p w14:paraId="472D78B6" w14:textId="6293FF4E" w:rsidR="00A90358" w:rsidRPr="00627A91" w:rsidRDefault="00A90358" w:rsidP="00A90358">
      <w:pPr>
        <w:spacing w:before="2"/>
        <w:jc w:val="center"/>
        <w:rPr>
          <w:b/>
          <w:i/>
          <w:sz w:val="24"/>
        </w:rPr>
      </w:pPr>
      <w:r w:rsidRPr="00627A91">
        <w:rPr>
          <w:b/>
          <w:i/>
          <w:spacing w:val="-1"/>
          <w:sz w:val="24"/>
        </w:rPr>
        <w:t>PERCORSO DI ABILITAZIONE DA 60 CFU DM 4 AGOSTO 2023</w:t>
      </w:r>
    </w:p>
    <w:p w14:paraId="17BDA193" w14:textId="73C728CE" w:rsidR="0084274A" w:rsidRDefault="0084274A">
      <w:pPr>
        <w:pStyle w:val="Corpotesto"/>
        <w:spacing w:before="3"/>
        <w:rPr>
          <w:sz w:val="21"/>
        </w:rPr>
      </w:pPr>
    </w:p>
    <w:p w14:paraId="7D103816" w14:textId="77777777" w:rsidR="006650C6" w:rsidRPr="000E05D1" w:rsidRDefault="006650C6" w:rsidP="006650C6">
      <w:pPr>
        <w:rPr>
          <w:rFonts w:asciiTheme="minorHAnsi" w:hAnsiTheme="minorHAnsi" w:cstheme="minorHAnsi"/>
          <w:b/>
          <w:sz w:val="40"/>
          <w:szCs w:val="32"/>
        </w:rPr>
      </w:pPr>
    </w:p>
    <w:p w14:paraId="7244B0EE" w14:textId="77777777" w:rsidR="006650C6" w:rsidRPr="000E05D1" w:rsidRDefault="006650C6" w:rsidP="006650C6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0E05D1">
        <w:rPr>
          <w:rFonts w:asciiTheme="minorHAnsi" w:hAnsiTheme="minorHAnsi" w:cstheme="minorHAnsi"/>
          <w:b/>
          <w:sz w:val="40"/>
          <w:szCs w:val="32"/>
        </w:rPr>
        <w:t xml:space="preserve">Progetto formativo e di orientamento </w:t>
      </w:r>
    </w:p>
    <w:p w14:paraId="50448DED" w14:textId="702EA5DD" w:rsidR="006650C6" w:rsidRPr="000E05D1" w:rsidRDefault="006650C6" w:rsidP="006650C6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0E05D1">
        <w:rPr>
          <w:rFonts w:asciiTheme="minorHAnsi" w:hAnsiTheme="minorHAnsi" w:cstheme="minorHAnsi"/>
          <w:b/>
          <w:sz w:val="40"/>
          <w:szCs w:val="32"/>
        </w:rPr>
        <w:t xml:space="preserve">A.A. </w:t>
      </w:r>
      <w:r w:rsidR="0081758C" w:rsidRPr="000E05D1">
        <w:rPr>
          <w:rFonts w:asciiTheme="minorHAnsi" w:hAnsiTheme="minorHAnsi" w:cstheme="minorHAnsi"/>
          <w:b/>
          <w:sz w:val="40"/>
          <w:szCs w:val="32"/>
        </w:rPr>
        <w:t>________________</w:t>
      </w:r>
    </w:p>
    <w:p w14:paraId="7105937D" w14:textId="77777777" w:rsidR="006650C6" w:rsidRPr="000E05D1" w:rsidRDefault="006650C6" w:rsidP="006650C6">
      <w:pPr>
        <w:jc w:val="center"/>
        <w:rPr>
          <w:rFonts w:asciiTheme="minorHAnsi" w:hAnsiTheme="minorHAnsi" w:cstheme="minorHAnsi"/>
          <w:b/>
          <w:sz w:val="40"/>
          <w:szCs w:val="32"/>
        </w:rPr>
      </w:pPr>
    </w:p>
    <w:p w14:paraId="4ABB4588" w14:textId="77777777" w:rsidR="006650C6" w:rsidRPr="000E05D1" w:rsidRDefault="006650C6" w:rsidP="006650C6">
      <w:pPr>
        <w:rPr>
          <w:rFonts w:asciiTheme="minorHAnsi" w:hAnsiTheme="minorHAnsi" w:cstheme="minorHAnsi"/>
          <w:b/>
          <w:smallCaps/>
          <w:sz w:val="28"/>
          <w:szCs w:val="28"/>
          <w:u w:val="single"/>
        </w:rPr>
      </w:pPr>
      <w:r w:rsidRPr="000E05D1">
        <w:rPr>
          <w:rFonts w:asciiTheme="minorHAnsi" w:hAnsiTheme="minorHAnsi" w:cstheme="minorHAnsi"/>
          <w:b/>
          <w:smallCaps/>
          <w:sz w:val="28"/>
          <w:szCs w:val="28"/>
          <w:u w:val="single"/>
        </w:rPr>
        <w:t>tirocinante</w:t>
      </w:r>
    </w:p>
    <w:p w14:paraId="0D67558A" w14:textId="77777777" w:rsidR="006650C6" w:rsidRPr="000E05D1" w:rsidRDefault="006650C6" w:rsidP="006650C6">
      <w:pPr>
        <w:rPr>
          <w:rFonts w:asciiTheme="minorHAnsi" w:hAnsiTheme="minorHAnsi" w:cstheme="minorHAnsi"/>
          <w:sz w:val="24"/>
          <w:szCs w:val="20"/>
        </w:rPr>
      </w:pPr>
    </w:p>
    <w:p w14:paraId="50494E85" w14:textId="01DD0C56" w:rsidR="006650C6" w:rsidRPr="000E05D1" w:rsidRDefault="006650C6" w:rsidP="006650C6">
      <w:pPr>
        <w:spacing w:line="360" w:lineRule="auto"/>
        <w:rPr>
          <w:rFonts w:asciiTheme="minorHAnsi" w:hAnsiTheme="minorHAnsi" w:cstheme="minorHAnsi"/>
        </w:rPr>
      </w:pPr>
      <w:r w:rsidRPr="000E05D1">
        <w:rPr>
          <w:rFonts w:asciiTheme="minorHAnsi" w:hAnsiTheme="minorHAnsi" w:cstheme="minorHAnsi"/>
        </w:rPr>
        <w:t xml:space="preserve">Nome e Cognome_________________________________________ </w:t>
      </w:r>
      <w:proofErr w:type="spellStart"/>
      <w:r w:rsidRPr="000E05D1">
        <w:rPr>
          <w:rFonts w:asciiTheme="minorHAnsi" w:hAnsiTheme="minorHAnsi" w:cstheme="minorHAnsi"/>
        </w:rPr>
        <w:t>matr</w:t>
      </w:r>
      <w:proofErr w:type="spellEnd"/>
      <w:r w:rsidRPr="000E05D1">
        <w:rPr>
          <w:rFonts w:asciiTheme="minorHAnsi" w:hAnsiTheme="minorHAnsi" w:cstheme="minorHAnsi"/>
        </w:rPr>
        <w:t>. ______________</w:t>
      </w:r>
    </w:p>
    <w:p w14:paraId="182EFD83" w14:textId="77777777" w:rsidR="006650C6" w:rsidRPr="000E05D1" w:rsidRDefault="006650C6" w:rsidP="006650C6">
      <w:pPr>
        <w:spacing w:line="360" w:lineRule="auto"/>
        <w:rPr>
          <w:rFonts w:asciiTheme="minorHAnsi" w:hAnsiTheme="minorHAnsi" w:cstheme="minorHAnsi"/>
        </w:rPr>
      </w:pPr>
    </w:p>
    <w:p w14:paraId="275637C8" w14:textId="1CD6514E" w:rsidR="006650C6" w:rsidRDefault="006650C6" w:rsidP="006650C6">
      <w:pPr>
        <w:spacing w:after="240" w:line="360" w:lineRule="auto"/>
        <w:rPr>
          <w:rFonts w:asciiTheme="minorHAnsi" w:hAnsiTheme="minorHAnsi" w:cstheme="minorHAnsi"/>
        </w:rPr>
      </w:pPr>
      <w:r w:rsidRPr="000E05D1">
        <w:rPr>
          <w:rFonts w:asciiTheme="minorHAnsi" w:hAnsiTheme="minorHAnsi" w:cstheme="minorHAnsi"/>
        </w:rPr>
        <w:t>Email: ____________________________________</w:t>
      </w:r>
      <w:r w:rsidR="00AD13DF">
        <w:rPr>
          <w:rFonts w:asciiTheme="minorHAnsi" w:hAnsiTheme="minorHAnsi" w:cstheme="minorHAnsi"/>
        </w:rPr>
        <w:t>telefono___________________________</w:t>
      </w:r>
    </w:p>
    <w:p w14:paraId="312C69CA" w14:textId="77777777" w:rsidR="000E05D1" w:rsidRPr="000E05D1" w:rsidRDefault="000E05D1" w:rsidP="006650C6">
      <w:pPr>
        <w:spacing w:after="240" w:line="360" w:lineRule="auto"/>
        <w:rPr>
          <w:rFonts w:asciiTheme="minorHAnsi" w:hAnsiTheme="minorHAnsi" w:cstheme="minorHAnsi"/>
        </w:rPr>
      </w:pPr>
    </w:p>
    <w:p w14:paraId="72E1BEDC" w14:textId="54AC6858" w:rsidR="0081758C" w:rsidRPr="000E05D1" w:rsidRDefault="0081758C" w:rsidP="006650C6">
      <w:pPr>
        <w:spacing w:after="240" w:line="360" w:lineRule="auto"/>
        <w:rPr>
          <w:rFonts w:asciiTheme="minorHAnsi" w:hAnsiTheme="minorHAnsi" w:cstheme="minorHAnsi"/>
        </w:rPr>
      </w:pPr>
      <w:r w:rsidRPr="000E05D1">
        <w:rPr>
          <w:rFonts w:asciiTheme="minorHAnsi" w:hAnsiTheme="minorHAnsi" w:cstheme="minorHAnsi"/>
        </w:rPr>
        <w:t>CLASSE DI ABILITAZIONE:___________________________________________________</w:t>
      </w:r>
    </w:p>
    <w:p w14:paraId="743D2EF9" w14:textId="77777777" w:rsidR="006650C6" w:rsidRPr="000E05D1" w:rsidRDefault="006650C6" w:rsidP="006650C6">
      <w:pPr>
        <w:rPr>
          <w:rFonts w:asciiTheme="minorHAnsi" w:hAnsiTheme="minorHAnsi" w:cstheme="minorHAnsi"/>
        </w:rPr>
      </w:pPr>
    </w:p>
    <w:p w14:paraId="6A400263" w14:textId="77777777" w:rsidR="006650C6" w:rsidRPr="000E05D1" w:rsidRDefault="006650C6" w:rsidP="006650C6">
      <w:pPr>
        <w:rPr>
          <w:rFonts w:asciiTheme="minorHAnsi" w:hAnsiTheme="minorHAnsi" w:cstheme="minorHAnsi"/>
        </w:rPr>
      </w:pPr>
    </w:p>
    <w:p w14:paraId="34A87A97" w14:textId="77777777" w:rsidR="006650C6" w:rsidRPr="000E05D1" w:rsidRDefault="006650C6" w:rsidP="006650C6">
      <w:pPr>
        <w:rPr>
          <w:rFonts w:asciiTheme="minorHAnsi" w:hAnsiTheme="minorHAnsi" w:cstheme="minorHAnsi"/>
          <w:b/>
          <w:smallCaps/>
          <w:sz w:val="28"/>
          <w:szCs w:val="28"/>
          <w:u w:val="single"/>
        </w:rPr>
      </w:pPr>
      <w:r w:rsidRPr="000E05D1">
        <w:rPr>
          <w:rFonts w:asciiTheme="minorHAnsi" w:hAnsiTheme="minorHAnsi" w:cstheme="minorHAnsi"/>
          <w:b/>
          <w:smallCaps/>
          <w:sz w:val="28"/>
          <w:szCs w:val="28"/>
          <w:u w:val="single"/>
        </w:rPr>
        <w:t>Sezione dati dell’istituto ospitante</w:t>
      </w:r>
    </w:p>
    <w:p w14:paraId="12374129" w14:textId="77777777" w:rsidR="000E05D1" w:rsidRDefault="000E05D1" w:rsidP="006650C6">
      <w:pPr>
        <w:spacing w:before="120" w:line="360" w:lineRule="auto"/>
        <w:rPr>
          <w:rFonts w:asciiTheme="minorHAnsi" w:hAnsiTheme="minorHAnsi" w:cstheme="minorHAnsi"/>
        </w:rPr>
      </w:pPr>
    </w:p>
    <w:p w14:paraId="3E73B88A" w14:textId="14CCDC97" w:rsidR="006650C6" w:rsidRDefault="006650C6" w:rsidP="006650C6">
      <w:pPr>
        <w:spacing w:before="120" w:line="360" w:lineRule="auto"/>
        <w:rPr>
          <w:rFonts w:asciiTheme="minorHAnsi" w:hAnsiTheme="minorHAnsi" w:cstheme="minorHAnsi"/>
        </w:rPr>
      </w:pPr>
      <w:r w:rsidRPr="000E05D1">
        <w:rPr>
          <w:rFonts w:asciiTheme="minorHAnsi" w:hAnsiTheme="minorHAnsi" w:cstheme="minorHAnsi"/>
        </w:rPr>
        <w:t>Denominazione dell’Istituto: _____________________________________________</w:t>
      </w:r>
    </w:p>
    <w:p w14:paraId="19A973D1" w14:textId="77777777" w:rsidR="000E05D1" w:rsidRPr="000E05D1" w:rsidRDefault="000E05D1" w:rsidP="006650C6">
      <w:pPr>
        <w:spacing w:before="120" w:line="360" w:lineRule="auto"/>
        <w:rPr>
          <w:rFonts w:asciiTheme="minorHAnsi" w:hAnsiTheme="minorHAnsi" w:cstheme="minorHAnsi"/>
          <w:sz w:val="24"/>
          <w:szCs w:val="20"/>
        </w:rPr>
      </w:pPr>
    </w:p>
    <w:p w14:paraId="787B5D1F" w14:textId="15D7C34F" w:rsidR="006650C6" w:rsidRPr="000E05D1" w:rsidRDefault="006650C6" w:rsidP="006650C6">
      <w:pPr>
        <w:spacing w:line="360" w:lineRule="auto"/>
        <w:rPr>
          <w:rFonts w:asciiTheme="minorHAnsi" w:hAnsiTheme="minorHAnsi" w:cstheme="minorHAnsi"/>
        </w:rPr>
      </w:pPr>
      <w:r w:rsidRPr="000E05D1">
        <w:rPr>
          <w:rFonts w:asciiTheme="minorHAnsi" w:hAnsiTheme="minorHAnsi" w:cstheme="minorHAnsi"/>
        </w:rPr>
        <w:t>codice meccanografico: _________________________________________________</w:t>
      </w:r>
    </w:p>
    <w:p w14:paraId="53265D69" w14:textId="77777777" w:rsidR="000E05D1" w:rsidRDefault="000E05D1" w:rsidP="006650C6">
      <w:pPr>
        <w:rPr>
          <w:rFonts w:asciiTheme="minorHAnsi" w:hAnsiTheme="minorHAnsi" w:cstheme="minorHAnsi"/>
          <w:b/>
          <w:smallCaps/>
          <w:sz w:val="28"/>
          <w:szCs w:val="28"/>
          <w:u w:val="single"/>
        </w:rPr>
      </w:pPr>
    </w:p>
    <w:p w14:paraId="2FB06A0B" w14:textId="6CCB6D20" w:rsidR="006650C6" w:rsidRPr="000E05D1" w:rsidRDefault="006650C6" w:rsidP="006650C6">
      <w:pPr>
        <w:rPr>
          <w:rFonts w:asciiTheme="minorHAnsi" w:hAnsiTheme="minorHAnsi" w:cstheme="minorHAnsi"/>
          <w:b/>
          <w:smallCaps/>
          <w:sz w:val="28"/>
          <w:szCs w:val="28"/>
          <w:u w:val="single"/>
        </w:rPr>
      </w:pPr>
      <w:r w:rsidRPr="000E05D1">
        <w:rPr>
          <w:rFonts w:asciiTheme="minorHAnsi" w:hAnsiTheme="minorHAnsi" w:cstheme="minorHAnsi"/>
          <w:b/>
          <w:smallCaps/>
          <w:sz w:val="28"/>
          <w:szCs w:val="28"/>
          <w:u w:val="single"/>
        </w:rPr>
        <w:t xml:space="preserve">Tutor del tirocinante: </w:t>
      </w:r>
    </w:p>
    <w:p w14:paraId="1DE10489" w14:textId="77777777" w:rsidR="006650C6" w:rsidRPr="000E05D1" w:rsidRDefault="006650C6" w:rsidP="006650C6">
      <w:pPr>
        <w:rPr>
          <w:rFonts w:asciiTheme="minorHAnsi" w:hAnsiTheme="minorHAnsi" w:cstheme="minorHAnsi"/>
          <w:b/>
          <w:smallCaps/>
          <w:sz w:val="28"/>
          <w:szCs w:val="28"/>
          <w:u w:val="single"/>
        </w:rPr>
      </w:pPr>
    </w:p>
    <w:p w14:paraId="786ADFF5" w14:textId="5B120D4C" w:rsidR="006650C6" w:rsidRPr="000E05D1" w:rsidRDefault="000E05D1" w:rsidP="006650C6">
      <w:pPr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b/>
        </w:rPr>
        <w:t xml:space="preserve">Prof. </w:t>
      </w:r>
      <w:r w:rsidR="006650C6" w:rsidRPr="000E05D1">
        <w:rPr>
          <w:rFonts w:asciiTheme="minorHAnsi" w:hAnsiTheme="minorHAnsi" w:cstheme="minorHAnsi"/>
          <w:b/>
        </w:rPr>
        <w:t>_____________________________________________</w:t>
      </w:r>
      <w:r>
        <w:rPr>
          <w:rFonts w:asciiTheme="minorHAnsi" w:hAnsiTheme="minorHAnsi" w:cstheme="minorHAnsi"/>
          <w:b/>
        </w:rPr>
        <w:t xml:space="preserve"> e-mail __________________________________</w:t>
      </w:r>
    </w:p>
    <w:p w14:paraId="371EBC15" w14:textId="77777777" w:rsidR="006650C6" w:rsidRPr="000E05D1" w:rsidRDefault="006650C6" w:rsidP="006650C6">
      <w:pPr>
        <w:rPr>
          <w:rFonts w:asciiTheme="minorHAnsi" w:hAnsiTheme="minorHAnsi" w:cstheme="minorHAnsi"/>
        </w:rPr>
      </w:pPr>
    </w:p>
    <w:p w14:paraId="03AE0B5D" w14:textId="77777777" w:rsidR="006650C6" w:rsidRPr="000E05D1" w:rsidRDefault="006650C6" w:rsidP="006650C6">
      <w:pPr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12ED94E5" w14:textId="77777777" w:rsidR="000E05D1" w:rsidRDefault="000E05D1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23A6050C" w14:textId="77777777" w:rsidR="000E05D1" w:rsidRPr="00B9302F" w:rsidRDefault="000E05D1" w:rsidP="006650C6">
      <w:pPr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47DF74E3" w14:textId="77777777" w:rsidR="00A90358" w:rsidRDefault="00A90358" w:rsidP="006650C6">
      <w:pPr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46F691B4" w14:textId="5941AEE5" w:rsidR="006650C6" w:rsidRPr="00B9302F" w:rsidRDefault="006650C6" w:rsidP="006650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302F">
        <w:rPr>
          <w:rFonts w:asciiTheme="minorHAnsi" w:hAnsiTheme="minorHAnsi" w:cstheme="minorHAnsi"/>
          <w:b/>
          <w:sz w:val="24"/>
          <w:szCs w:val="28"/>
        </w:rPr>
        <w:t>Obiettivi e modalità di svolgimento del tirocinio</w:t>
      </w:r>
    </w:p>
    <w:p w14:paraId="7C407297" w14:textId="77777777" w:rsidR="006650C6" w:rsidRPr="00B9302F" w:rsidRDefault="006650C6" w:rsidP="006650C6">
      <w:pPr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4F7900A4" w14:textId="5476F66E" w:rsidR="006650C6" w:rsidRPr="00B9302F" w:rsidRDefault="006650C6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 xml:space="preserve">Ai sensi </w:t>
      </w:r>
      <w:r w:rsidR="0081758C" w:rsidRPr="00B9302F">
        <w:rPr>
          <w:rFonts w:asciiTheme="minorHAnsi" w:hAnsiTheme="minorHAnsi" w:cstheme="minorHAnsi"/>
          <w:sz w:val="24"/>
          <w:szCs w:val="28"/>
        </w:rPr>
        <w:t xml:space="preserve">del DM 4 agosto 2023, </w:t>
      </w:r>
      <w:r w:rsidR="00161EFF" w:rsidRPr="00B9302F">
        <w:rPr>
          <w:rFonts w:asciiTheme="minorHAnsi" w:hAnsiTheme="minorHAnsi" w:cstheme="minorHAnsi"/>
          <w:sz w:val="24"/>
          <w:szCs w:val="28"/>
        </w:rPr>
        <w:t>e relativi allegati</w:t>
      </w:r>
      <w:r w:rsidR="0081758C" w:rsidRPr="00B9302F">
        <w:rPr>
          <w:rFonts w:asciiTheme="minorHAnsi" w:hAnsiTheme="minorHAnsi" w:cstheme="minorHAnsi"/>
          <w:sz w:val="24"/>
          <w:szCs w:val="28"/>
        </w:rPr>
        <w:t>,</w:t>
      </w:r>
      <w:r w:rsidR="00161EFF" w:rsidRPr="00B9302F">
        <w:rPr>
          <w:rFonts w:asciiTheme="minorHAnsi" w:hAnsiTheme="minorHAnsi" w:cstheme="minorHAnsi"/>
          <w:sz w:val="24"/>
          <w:szCs w:val="28"/>
        </w:rPr>
        <w:t xml:space="preserve"> e delle successive comunicazioni ministeriali in merito,</w:t>
      </w:r>
      <w:r w:rsidRPr="00B9302F">
        <w:rPr>
          <w:rFonts w:asciiTheme="minorHAnsi" w:hAnsiTheme="minorHAnsi" w:cstheme="minorHAnsi"/>
          <w:sz w:val="24"/>
          <w:szCs w:val="28"/>
        </w:rPr>
        <w:t xml:space="preserve"> il corsista dovrà svolgere </w:t>
      </w:r>
      <w:r w:rsidRPr="00B9302F">
        <w:rPr>
          <w:rFonts w:asciiTheme="minorHAnsi" w:hAnsiTheme="minorHAnsi" w:cstheme="minorHAnsi"/>
          <w:b/>
          <w:sz w:val="24"/>
          <w:szCs w:val="28"/>
        </w:rPr>
        <w:t>1</w:t>
      </w:r>
      <w:r w:rsidR="0081758C" w:rsidRPr="00B9302F">
        <w:rPr>
          <w:rFonts w:asciiTheme="minorHAnsi" w:hAnsiTheme="minorHAnsi" w:cstheme="minorHAnsi"/>
          <w:b/>
          <w:sz w:val="24"/>
          <w:szCs w:val="28"/>
        </w:rPr>
        <w:t>8</w:t>
      </w:r>
      <w:r w:rsidRPr="00B9302F">
        <w:rPr>
          <w:rFonts w:asciiTheme="minorHAnsi" w:hAnsiTheme="minorHAnsi" w:cstheme="minorHAnsi"/>
          <w:b/>
          <w:sz w:val="24"/>
          <w:szCs w:val="28"/>
        </w:rPr>
        <w:t>0</w:t>
      </w:r>
      <w:r w:rsidRPr="00B9302F">
        <w:rPr>
          <w:rFonts w:asciiTheme="minorHAnsi" w:hAnsiTheme="minorHAnsi" w:cstheme="minorHAnsi"/>
          <w:sz w:val="24"/>
          <w:szCs w:val="28"/>
        </w:rPr>
        <w:t xml:space="preserve"> ore di tirocinio diretto, partecipando alle attività didattiche svolte presso la Scuola convenzionata, in collaborazione con il docente titolare di laboratorio appositamente individuato, e con il tutor del tirocinante assegnatoli dalla Scuola, sulla base di un </w:t>
      </w:r>
      <w:r w:rsidR="00613C02" w:rsidRPr="00B9302F">
        <w:rPr>
          <w:rFonts w:asciiTheme="minorHAnsi" w:hAnsiTheme="minorHAnsi" w:cstheme="minorHAnsi"/>
          <w:sz w:val="24"/>
          <w:szCs w:val="28"/>
        </w:rPr>
        <w:t>progetto</w:t>
      </w:r>
      <w:r w:rsidRPr="00B9302F">
        <w:rPr>
          <w:rFonts w:asciiTheme="minorHAnsi" w:hAnsiTheme="minorHAnsi" w:cstheme="minorHAnsi"/>
          <w:sz w:val="24"/>
          <w:szCs w:val="28"/>
        </w:rPr>
        <w:t xml:space="preserve"> appositamente concordato.</w:t>
      </w:r>
    </w:p>
    <w:p w14:paraId="7D9BFCE0" w14:textId="77777777" w:rsidR="004E7136" w:rsidRPr="00B9302F" w:rsidRDefault="004E7136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568A1530" w14:textId="40551B62" w:rsidR="00161EFF" w:rsidRPr="00B9302F" w:rsidRDefault="00161EFF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Le attività che il tirocinante potrà svolgere, con l’accompagnamento e la supervisione del tutor scolastico accogliente e prevalentemente nella classe o nelle classi in cui egli presta servizio, sono le seguenti:</w:t>
      </w:r>
    </w:p>
    <w:p w14:paraId="32323BD7" w14:textId="77777777" w:rsidR="004E7136" w:rsidRPr="00B9302F" w:rsidRDefault="004E7136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2D078D41" w14:textId="6014C9FF" w:rsidR="004E7136" w:rsidRPr="00B9302F" w:rsidRDefault="004E7136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A)</w:t>
      </w:r>
    </w:p>
    <w:p w14:paraId="1D4A367E" w14:textId="77777777" w:rsidR="00161EFF" w:rsidRPr="00B9302F" w:rsidRDefault="00161EFF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6EE06256" w14:textId="503C8846" w:rsidR="000E05D1" w:rsidRPr="00B9302F" w:rsidRDefault="000E05D1" w:rsidP="004E7136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osservazione guidata delle attività svolte in classe, mirata all’individuazione e all’analisi delle strategie educative e didattiche;</w:t>
      </w:r>
    </w:p>
    <w:p w14:paraId="1FD26F55" w14:textId="353DA2D5" w:rsidR="000E05D1" w:rsidRPr="00B9302F" w:rsidRDefault="000E05D1" w:rsidP="004E7136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osservazione delle dinamiche relazionali nel contesto delle classi e valutazione delle loro ricadute sugli interventi educativi;</w:t>
      </w:r>
    </w:p>
    <w:p w14:paraId="6696C406" w14:textId="6BFE1E0C" w:rsidR="000E05D1" w:rsidRPr="00B9302F" w:rsidRDefault="000E05D1" w:rsidP="004E7136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osservazione durante lo svolgimento delle riunioni degli organi collegiali, del GLO e degli altri momenti di elaborazione collegiale;</w:t>
      </w:r>
    </w:p>
    <w:p w14:paraId="72192E01" w14:textId="77777777" w:rsidR="000E05D1" w:rsidRPr="00B9302F" w:rsidRDefault="000E05D1" w:rsidP="004E7136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affiancamento e collaborazione nella progettazione, realizzazione e verifica delle attività didattiche.</w:t>
      </w:r>
    </w:p>
    <w:p w14:paraId="6E4550C3" w14:textId="77777777" w:rsidR="000E05D1" w:rsidRPr="00B9302F" w:rsidRDefault="000E05D1" w:rsidP="000E05D1">
      <w:pPr>
        <w:rPr>
          <w:rFonts w:asciiTheme="minorHAnsi" w:hAnsiTheme="minorHAnsi" w:cstheme="minorHAnsi"/>
          <w:sz w:val="24"/>
          <w:szCs w:val="28"/>
        </w:rPr>
      </w:pPr>
    </w:p>
    <w:p w14:paraId="030E2F54" w14:textId="77777777" w:rsidR="000E05D1" w:rsidRPr="00627A91" w:rsidRDefault="000E05D1" w:rsidP="000E05D1">
      <w:pPr>
        <w:rPr>
          <w:rFonts w:asciiTheme="minorHAnsi" w:hAnsiTheme="minorHAnsi" w:cstheme="minorHAnsi"/>
          <w:i/>
          <w:iCs/>
          <w:sz w:val="24"/>
          <w:szCs w:val="28"/>
          <w:lang w:val="de-DE"/>
        </w:rPr>
      </w:pPr>
      <w:r w:rsidRPr="00627A91">
        <w:rPr>
          <w:rFonts w:asciiTheme="minorHAnsi" w:hAnsiTheme="minorHAnsi" w:cstheme="minorHAnsi"/>
          <w:i/>
          <w:iCs/>
          <w:sz w:val="24"/>
          <w:szCs w:val="28"/>
          <w:lang w:val="de-DE"/>
        </w:rPr>
        <w:t>[all. 1 e 3 DM 4 agosto 2023]</w:t>
      </w:r>
    </w:p>
    <w:p w14:paraId="765F96AB" w14:textId="77777777" w:rsidR="000E05D1" w:rsidRPr="00627A91" w:rsidRDefault="000E05D1" w:rsidP="000E05D1">
      <w:pPr>
        <w:rPr>
          <w:rFonts w:asciiTheme="minorHAnsi" w:hAnsiTheme="minorHAnsi" w:cstheme="minorHAnsi"/>
          <w:sz w:val="24"/>
          <w:szCs w:val="28"/>
          <w:lang w:val="de-DE"/>
        </w:rPr>
      </w:pPr>
      <w:r w:rsidRPr="00627A91">
        <w:rPr>
          <w:rFonts w:asciiTheme="minorHAnsi" w:hAnsiTheme="minorHAnsi" w:cstheme="minorHAnsi"/>
          <w:sz w:val="24"/>
          <w:szCs w:val="28"/>
          <w:lang w:val="de-DE"/>
        </w:rPr>
        <w:t xml:space="preserve"> </w:t>
      </w:r>
    </w:p>
    <w:p w14:paraId="77F53564" w14:textId="77777777" w:rsidR="004E7136" w:rsidRPr="00627A91" w:rsidRDefault="004E7136" w:rsidP="000E05D1">
      <w:pPr>
        <w:rPr>
          <w:rFonts w:asciiTheme="minorHAnsi" w:hAnsiTheme="minorHAnsi" w:cstheme="minorHAnsi"/>
          <w:sz w:val="24"/>
          <w:szCs w:val="28"/>
          <w:lang w:val="de-DE"/>
        </w:rPr>
      </w:pPr>
      <w:r w:rsidRPr="00627A91">
        <w:rPr>
          <w:rFonts w:asciiTheme="minorHAnsi" w:hAnsiTheme="minorHAnsi" w:cstheme="minorHAnsi"/>
          <w:sz w:val="24"/>
          <w:szCs w:val="28"/>
          <w:lang w:val="de-DE"/>
        </w:rPr>
        <w:t xml:space="preserve">B) </w:t>
      </w:r>
    </w:p>
    <w:p w14:paraId="5E137F76" w14:textId="77777777" w:rsidR="004E7136" w:rsidRPr="00627A91" w:rsidRDefault="004E7136" w:rsidP="000E05D1">
      <w:pPr>
        <w:rPr>
          <w:rFonts w:asciiTheme="minorHAnsi" w:hAnsiTheme="minorHAnsi" w:cstheme="minorHAnsi"/>
          <w:sz w:val="24"/>
          <w:szCs w:val="28"/>
          <w:lang w:val="de-DE"/>
        </w:rPr>
      </w:pPr>
    </w:p>
    <w:p w14:paraId="4A529AF0" w14:textId="150E3BA9" w:rsidR="000E05D1" w:rsidRPr="00B9302F" w:rsidRDefault="000E05D1" w:rsidP="000E05D1">
      <w:pPr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Inoltre, sempre in accordo con il tutor accogliente e previa autorizzazione della Scuola, possono essere comprese tra le attività di tirocinio le seguenti azioni:</w:t>
      </w:r>
    </w:p>
    <w:p w14:paraId="1EE11842" w14:textId="2410F138" w:rsidR="004E7136" w:rsidRPr="00B9302F" w:rsidRDefault="004E7136" w:rsidP="000E05D1">
      <w:pPr>
        <w:rPr>
          <w:rFonts w:asciiTheme="minorHAnsi" w:hAnsiTheme="minorHAnsi" w:cstheme="minorHAnsi"/>
          <w:sz w:val="24"/>
          <w:szCs w:val="28"/>
        </w:rPr>
      </w:pPr>
    </w:p>
    <w:p w14:paraId="3C731C3C" w14:textId="77777777" w:rsidR="000E05D1" w:rsidRPr="00B9302F" w:rsidRDefault="000E05D1" w:rsidP="000E05D1">
      <w:pPr>
        <w:rPr>
          <w:rFonts w:asciiTheme="minorHAnsi" w:hAnsiTheme="minorHAnsi" w:cstheme="minorHAnsi"/>
          <w:sz w:val="24"/>
          <w:szCs w:val="28"/>
        </w:rPr>
      </w:pPr>
    </w:p>
    <w:p w14:paraId="740BD74D" w14:textId="25EE8AF7" w:rsidR="004E7136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corsi di recupero organizzati dalle scuole secondarie di secondo grado per gli studenti con sospensione del giudizio (debito formativo) per valutazioni, ottenute in sede di scrutinio finale, inferiori a sei decimi in una o più discipline;</w:t>
      </w:r>
    </w:p>
    <w:p w14:paraId="5C079B17" w14:textId="0DD5C368" w:rsidR="004E7136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coinvolgimento dei tirocinanti nelle attività concernenti P.C.T.O. e stage di studenti del terzo e quarto anno di licei, istituti tecnici, istituti professionali presso enti o aziende;</w:t>
      </w:r>
    </w:p>
    <w:p w14:paraId="0786C4D2" w14:textId="4F3CB8DC" w:rsidR="000E05D1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per le scuole che siano soggetti attuatori o che vi abbiano aderito, partecipazione del corsista-tirocinante alle attività didattiche afferenti lo sviluppo dei progetti P.N.R.R. contro la dispersione scolastica e la riduzione dei divari territoriali, attuazione del Piano Scuola 4.0, ovvero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nonché quelle linguistiche;</w:t>
      </w:r>
    </w:p>
    <w:p w14:paraId="142A2EDE" w14:textId="1A5DD8CD" w:rsidR="004E7136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affiancamento e collaborazione nella progettazione, realizzazione, verifica e valutazione delle attività didattiche con particolare riguardo alla personalizzazione degli interventi, allo sviluppo delle competenze, disciplinari e trasversali, all’integrazione dei soggetti con disabilità;</w:t>
      </w:r>
    </w:p>
    <w:p w14:paraId="622770CE" w14:textId="39C150E8" w:rsidR="004E7136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lastRenderedPageBreak/>
        <w:t>partecipazione e attività osservative da condursi in seno a: dipartimenti, commissioni, gruppi di lavoro finalizzati alla redazione, revisione e periodico aggiornamento della documentazione di istituto, allo sviluppo dei progetti in corso, all’autovalutazione e al miglioramento dei processi, all’orientamento in uscita, all’inclusione;</w:t>
      </w:r>
    </w:p>
    <w:p w14:paraId="622D877F" w14:textId="74413EAE" w:rsidR="004E7136" w:rsidRPr="00B9302F" w:rsidRDefault="004E7136" w:rsidP="004E7136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partecipazione al lavoro collegiale di pianificazione, anche in chiave orientativa, di interventi finalizzati al recupero o al potenziamento degli apprendimenti.</w:t>
      </w:r>
    </w:p>
    <w:p w14:paraId="7776940C" w14:textId="77777777" w:rsidR="000E05D1" w:rsidRPr="00B9302F" w:rsidRDefault="000E05D1" w:rsidP="000E05D1">
      <w:pPr>
        <w:rPr>
          <w:rFonts w:asciiTheme="minorHAnsi" w:hAnsiTheme="minorHAnsi" w:cstheme="minorHAnsi"/>
          <w:sz w:val="24"/>
          <w:szCs w:val="28"/>
        </w:rPr>
      </w:pPr>
    </w:p>
    <w:p w14:paraId="2E1926CF" w14:textId="77777777" w:rsidR="004E7136" w:rsidRPr="00B9302F" w:rsidRDefault="004E7136" w:rsidP="000E05D1">
      <w:pPr>
        <w:rPr>
          <w:rFonts w:asciiTheme="minorHAnsi" w:hAnsiTheme="minorHAnsi" w:cstheme="minorHAnsi"/>
          <w:i/>
          <w:iCs/>
          <w:sz w:val="24"/>
          <w:szCs w:val="28"/>
        </w:rPr>
      </w:pPr>
      <w:r w:rsidRPr="00B9302F">
        <w:rPr>
          <w:rFonts w:asciiTheme="minorHAnsi" w:hAnsiTheme="minorHAnsi" w:cstheme="minorHAnsi"/>
          <w:i/>
          <w:iCs/>
          <w:sz w:val="24"/>
          <w:szCs w:val="28"/>
        </w:rPr>
        <w:t>[nota ministeriale 7845 del 28/06/2024]</w:t>
      </w:r>
    </w:p>
    <w:p w14:paraId="107F8798" w14:textId="77777777" w:rsidR="00B9302F" w:rsidRDefault="00B9302F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050E1C2C" w14:textId="0BF35138" w:rsidR="006650C6" w:rsidRPr="00B9302F" w:rsidRDefault="006650C6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Il corsista svolgerà, inoltre, sotto la supervisione del tutor del tirocinante, attività di rielaborazione dell’esperienza professionale,</w:t>
      </w:r>
      <w:r w:rsidR="0081758C" w:rsidRPr="00B9302F">
        <w:rPr>
          <w:rFonts w:asciiTheme="minorHAnsi" w:hAnsiTheme="minorHAnsi" w:cstheme="minorHAnsi"/>
          <w:sz w:val="24"/>
          <w:szCs w:val="28"/>
        </w:rPr>
        <w:t xml:space="preserve"> studio di materiali, analisi della documentazione scolastica, predisposizione del proprio portfolio delle competenze professionali (art. 7 del DM del 4 agosto 2023) </w:t>
      </w:r>
      <w:r w:rsidR="0081758C" w:rsidRPr="00B9302F">
        <w:rPr>
          <w:rFonts w:asciiTheme="minorHAnsi" w:hAnsiTheme="minorHAnsi" w:cstheme="minorHAnsi"/>
          <w:b/>
          <w:bCs/>
          <w:sz w:val="24"/>
          <w:szCs w:val="28"/>
        </w:rPr>
        <w:t>da condividere successivamente con il tutor universitario durante il tirocinio indiretto</w:t>
      </w:r>
      <w:r w:rsidR="0081758C" w:rsidRPr="00B9302F">
        <w:rPr>
          <w:rFonts w:asciiTheme="minorHAnsi" w:hAnsiTheme="minorHAnsi" w:cstheme="minorHAnsi"/>
          <w:sz w:val="24"/>
          <w:szCs w:val="28"/>
        </w:rPr>
        <w:t>.</w:t>
      </w:r>
    </w:p>
    <w:p w14:paraId="095B742B" w14:textId="77777777" w:rsidR="006650C6" w:rsidRPr="00B9302F" w:rsidRDefault="006650C6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1484413B" w14:textId="77777777" w:rsidR="006650C6" w:rsidRDefault="006650C6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 w:rsidRPr="00B9302F">
        <w:rPr>
          <w:rFonts w:asciiTheme="minorHAnsi" w:hAnsiTheme="minorHAnsi" w:cstheme="minorHAnsi"/>
          <w:sz w:val="24"/>
          <w:szCs w:val="28"/>
        </w:rPr>
        <w:t>In ogni caso il tirocinante è tenuto alla segretezza sui dati riservati dei quali viene a conoscenza. Nessun documento che renda riconoscibile il soggetto disabile può essere fotocopiato.</w:t>
      </w:r>
    </w:p>
    <w:p w14:paraId="06BDB305" w14:textId="77777777" w:rsidR="00B9302F" w:rsidRDefault="00B9302F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511FF832" w14:textId="1C466F78" w:rsidR="00B9302F" w:rsidRDefault="00B9302F" w:rsidP="006650C6">
      <w:pPr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N.B.: IL PROGETTO FORMATIVO DOVRA’ ESSERE APPROVATO E CONTROFIRMATO DAL RESPONSABILE DEL CAMAFI. INOLTRE, IL CORRETTO SVOLGIMENTO DEL PROGETTO SARA’ SUPERVISIONATO DAL TUTOR DI ATENEO DAL MOMENTO IN CUI VERRA’ ASSEGNATO.</w:t>
      </w:r>
    </w:p>
    <w:p w14:paraId="3838477B" w14:textId="77777777" w:rsidR="00B9302F" w:rsidRPr="00B9302F" w:rsidRDefault="00B9302F" w:rsidP="006650C6">
      <w:pPr>
        <w:jc w:val="both"/>
        <w:rPr>
          <w:rFonts w:asciiTheme="minorHAnsi" w:hAnsiTheme="minorHAnsi" w:cstheme="minorHAnsi"/>
          <w:sz w:val="24"/>
          <w:szCs w:val="28"/>
        </w:rPr>
      </w:pPr>
    </w:p>
    <w:p w14:paraId="30C74356" w14:textId="77777777" w:rsidR="006650C6" w:rsidRPr="000E05D1" w:rsidRDefault="006650C6" w:rsidP="006650C6">
      <w:pPr>
        <w:jc w:val="both"/>
        <w:rPr>
          <w:rFonts w:asciiTheme="minorHAnsi" w:hAnsiTheme="minorHAnsi" w:cstheme="minorHAnsi"/>
          <w:szCs w:val="24"/>
        </w:rPr>
      </w:pPr>
    </w:p>
    <w:p w14:paraId="3A348FC2" w14:textId="552F1FE4" w:rsidR="00B9302F" w:rsidRDefault="00B9302F">
      <w:pPr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br w:type="page"/>
      </w:r>
    </w:p>
    <w:p w14:paraId="6EDBA55B" w14:textId="0781992E" w:rsidR="006650C6" w:rsidRPr="000E05D1" w:rsidRDefault="006650C6" w:rsidP="006650C6">
      <w:pPr>
        <w:spacing w:line="100" w:lineRule="atLeast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0E05D1">
        <w:rPr>
          <w:rFonts w:asciiTheme="minorHAnsi" w:hAnsiTheme="minorHAnsi" w:cstheme="minorHAnsi"/>
          <w:b/>
          <w:sz w:val="40"/>
          <w:szCs w:val="32"/>
        </w:rPr>
        <w:lastRenderedPageBreak/>
        <w:t>PROGETTO</w:t>
      </w:r>
    </w:p>
    <w:p w14:paraId="2E7C7100" w14:textId="5C455A3D" w:rsidR="006650C6" w:rsidRDefault="006650C6" w:rsidP="006650C6">
      <w:pPr>
        <w:spacing w:line="100" w:lineRule="atLeast"/>
        <w:jc w:val="center"/>
        <w:rPr>
          <w:rFonts w:asciiTheme="minorHAnsi" w:hAnsiTheme="minorHAnsi" w:cstheme="minorHAnsi"/>
          <w:bCs/>
        </w:rPr>
      </w:pPr>
      <w:r w:rsidRPr="000E05D1">
        <w:rPr>
          <w:rFonts w:asciiTheme="minorHAnsi" w:hAnsiTheme="minorHAnsi" w:cstheme="minorHAnsi"/>
          <w:bCs/>
        </w:rPr>
        <w:t>(Indicare</w:t>
      </w:r>
      <w:r w:rsidR="004E7136">
        <w:rPr>
          <w:rFonts w:asciiTheme="minorHAnsi" w:hAnsiTheme="minorHAnsi" w:cstheme="minorHAnsi"/>
          <w:bCs/>
        </w:rPr>
        <w:t>: 1. Sintetica descrizione delle attività 2. Obiettivi formativi</w:t>
      </w:r>
      <w:r w:rsidR="00B9302F">
        <w:rPr>
          <w:rFonts w:asciiTheme="minorHAnsi" w:hAnsiTheme="minorHAnsi" w:cstheme="minorHAnsi"/>
          <w:bCs/>
        </w:rPr>
        <w:t xml:space="preserve"> e risultati</w:t>
      </w:r>
      <w:r w:rsidR="004E7136">
        <w:rPr>
          <w:rFonts w:asciiTheme="minorHAnsi" w:hAnsiTheme="minorHAnsi" w:cstheme="minorHAnsi"/>
          <w:bCs/>
        </w:rPr>
        <w:t xml:space="preserve"> attesi)</w:t>
      </w:r>
    </w:p>
    <w:p w14:paraId="3D332FAD" w14:textId="77777777" w:rsidR="004E7136" w:rsidRPr="000E05D1" w:rsidRDefault="004E7136" w:rsidP="006650C6">
      <w:pPr>
        <w:spacing w:line="100" w:lineRule="atLeast"/>
        <w:jc w:val="center"/>
        <w:rPr>
          <w:rFonts w:asciiTheme="minorHAnsi" w:hAnsiTheme="minorHAnsi" w:cstheme="minorHAnsi"/>
          <w:bCs/>
        </w:rPr>
      </w:pPr>
    </w:p>
    <w:p w14:paraId="33E5BAFD" w14:textId="05B949B2" w:rsidR="006650C6" w:rsidRPr="000E05D1" w:rsidRDefault="00AE6F26" w:rsidP="00B9302F">
      <w:pPr>
        <w:spacing w:before="240"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5D1">
        <w:rPr>
          <w:rFonts w:asciiTheme="minorHAnsi" w:hAnsiTheme="minorHAnsi" w:cstheme="minorHAnsi"/>
          <w:bCs/>
          <w:sz w:val="24"/>
          <w:szCs w:val="24"/>
        </w:rPr>
        <w:t>Tirocinio svolto dal _____________________ al ______________________________</w:t>
      </w:r>
    </w:p>
    <w:p w14:paraId="304CF82C" w14:textId="4D2C590B" w:rsidR="00AE6F26" w:rsidRPr="000E05D1" w:rsidRDefault="00AE6F26" w:rsidP="00B9302F">
      <w:pPr>
        <w:spacing w:before="240"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5D1">
        <w:rPr>
          <w:rFonts w:asciiTheme="minorHAnsi" w:hAnsiTheme="minorHAnsi" w:cstheme="minorHAnsi"/>
          <w:bCs/>
          <w:sz w:val="24"/>
          <w:szCs w:val="24"/>
        </w:rPr>
        <w:t xml:space="preserve">Per un totale di </w:t>
      </w:r>
      <w:r w:rsidR="0081758C" w:rsidRPr="000E05D1">
        <w:rPr>
          <w:rFonts w:asciiTheme="minorHAnsi" w:hAnsiTheme="minorHAnsi" w:cstheme="minorHAnsi"/>
          <w:bCs/>
          <w:sz w:val="24"/>
          <w:szCs w:val="24"/>
        </w:rPr>
        <w:t>__________</w:t>
      </w:r>
      <w:r w:rsidRPr="000E05D1">
        <w:rPr>
          <w:rFonts w:asciiTheme="minorHAnsi" w:hAnsiTheme="minorHAnsi" w:cstheme="minorHAnsi"/>
          <w:bCs/>
          <w:sz w:val="24"/>
          <w:szCs w:val="24"/>
        </w:rPr>
        <w:t xml:space="preserve"> ore pari a </w:t>
      </w:r>
      <w:r w:rsidR="0081758C" w:rsidRPr="000E05D1">
        <w:rPr>
          <w:rFonts w:asciiTheme="minorHAnsi" w:hAnsiTheme="minorHAnsi" w:cstheme="minorHAnsi"/>
          <w:bCs/>
          <w:sz w:val="24"/>
          <w:szCs w:val="24"/>
        </w:rPr>
        <w:t>___________</w:t>
      </w:r>
      <w:r w:rsidRPr="000E05D1">
        <w:rPr>
          <w:rFonts w:asciiTheme="minorHAnsi" w:hAnsiTheme="minorHAnsi" w:cstheme="minorHAnsi"/>
          <w:bCs/>
          <w:sz w:val="24"/>
          <w:szCs w:val="24"/>
        </w:rPr>
        <w:t xml:space="preserve"> CFU</w:t>
      </w:r>
    </w:p>
    <w:p w14:paraId="571AB949" w14:textId="77777777" w:rsidR="00613C02" w:rsidRPr="000E05D1" w:rsidRDefault="00613C02" w:rsidP="006650C6">
      <w:pPr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6B85540D" w14:textId="315EEB74" w:rsidR="006650C6" w:rsidRPr="000E05D1" w:rsidRDefault="005E357E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0E05D1">
        <w:rPr>
          <w:rFonts w:asciiTheme="minorHAnsi" w:hAnsiTheme="minorHAnsi" w:cstheme="minorHAnsi"/>
          <w:b/>
          <w:sz w:val="24"/>
          <w:szCs w:val="24"/>
        </w:rPr>
        <w:t>ATTIVITA’</w:t>
      </w:r>
      <w:r w:rsidR="006650C6" w:rsidRPr="000E05D1">
        <w:rPr>
          <w:rFonts w:asciiTheme="minorHAnsi" w:hAnsiTheme="minorHAnsi" w:cstheme="minorHAnsi"/>
          <w:b/>
          <w:sz w:val="24"/>
          <w:szCs w:val="24"/>
        </w:rPr>
        <w:t xml:space="preserve"> OSSERVATIVA:</w:t>
      </w:r>
    </w:p>
    <w:p w14:paraId="21B40179" w14:textId="3947E6E5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671A75A" w14:textId="212DD81A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6C81DF5" w14:textId="763228E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D580B25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39151FE5" w14:textId="7A7569FB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56FC191" w14:textId="2B618310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6EDB6CE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6CAAF25" w14:textId="77777777" w:rsidR="0080165F" w:rsidRPr="000E05D1" w:rsidRDefault="0080165F" w:rsidP="006650C6">
      <w:pPr>
        <w:spacing w:line="100" w:lineRule="atLeast"/>
        <w:rPr>
          <w:rFonts w:asciiTheme="minorHAnsi" w:hAnsiTheme="minorHAnsi" w:cstheme="minorHAnsi"/>
          <w:b/>
          <w:sz w:val="40"/>
          <w:szCs w:val="32"/>
        </w:rPr>
      </w:pPr>
    </w:p>
    <w:p w14:paraId="78ADEB8A" w14:textId="07E1F49A" w:rsidR="0080165F" w:rsidRPr="000E05D1" w:rsidRDefault="005E357E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0E05D1">
        <w:rPr>
          <w:rFonts w:asciiTheme="minorHAnsi" w:hAnsiTheme="minorHAnsi" w:cstheme="minorHAnsi"/>
          <w:b/>
          <w:sz w:val="24"/>
          <w:szCs w:val="24"/>
        </w:rPr>
        <w:t>ATTIVITA’</w:t>
      </w:r>
      <w:r w:rsidR="0080165F" w:rsidRPr="000E05D1">
        <w:rPr>
          <w:rFonts w:asciiTheme="minorHAnsi" w:hAnsiTheme="minorHAnsi" w:cstheme="minorHAnsi"/>
          <w:b/>
          <w:sz w:val="24"/>
          <w:szCs w:val="24"/>
        </w:rPr>
        <w:t xml:space="preserve"> PROGETTUALE:</w:t>
      </w:r>
    </w:p>
    <w:p w14:paraId="433209D0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1AF53FD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765C443" w14:textId="262714F5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45BD3F2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2B71F4E7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14091A7" w14:textId="77777777" w:rsidR="00B9302F" w:rsidRDefault="00B9302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2D713F6F" w14:textId="77777777" w:rsidR="00B9302F" w:rsidRPr="000E05D1" w:rsidRDefault="00B9302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CBAE0AC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C1A309C" w14:textId="77777777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/>
          <w:sz w:val="40"/>
          <w:szCs w:val="32"/>
        </w:rPr>
      </w:pPr>
    </w:p>
    <w:p w14:paraId="73C7B838" w14:textId="343DDFC5" w:rsidR="0080165F" w:rsidRPr="000E05D1" w:rsidRDefault="004E7136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EVENTUALI</w:t>
      </w:r>
      <w:r w:rsidR="005E357E" w:rsidRPr="000E05D1">
        <w:rPr>
          <w:rFonts w:asciiTheme="minorHAnsi" w:hAnsiTheme="minorHAnsi" w:cstheme="minorHAnsi"/>
          <w:b/>
          <w:sz w:val="24"/>
          <w:szCs w:val="24"/>
        </w:rPr>
        <w:t xml:space="preserve"> INTERVENTI</w:t>
      </w:r>
      <w:r>
        <w:rPr>
          <w:rFonts w:asciiTheme="minorHAnsi" w:hAnsiTheme="minorHAnsi" w:cstheme="minorHAnsi"/>
          <w:b/>
          <w:sz w:val="24"/>
          <w:szCs w:val="24"/>
        </w:rPr>
        <w:t xml:space="preserve"> DIRETTI</w:t>
      </w:r>
      <w:r w:rsidR="005E357E" w:rsidRPr="000E05D1">
        <w:rPr>
          <w:rFonts w:asciiTheme="minorHAnsi" w:hAnsiTheme="minorHAnsi" w:cstheme="minorHAnsi"/>
          <w:b/>
          <w:sz w:val="24"/>
          <w:szCs w:val="24"/>
        </w:rPr>
        <w:t xml:space="preserve"> IN AULA</w:t>
      </w:r>
      <w:r w:rsidR="0080165F" w:rsidRPr="000E05D1">
        <w:rPr>
          <w:rFonts w:asciiTheme="minorHAnsi" w:hAnsiTheme="minorHAnsi" w:cstheme="minorHAnsi"/>
          <w:b/>
          <w:sz w:val="24"/>
          <w:szCs w:val="24"/>
        </w:rPr>
        <w:t>:</w:t>
      </w:r>
    </w:p>
    <w:p w14:paraId="4FF33D98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18ED6CC" w14:textId="11DEB5B2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27ED2BC8" w14:textId="50B56163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965E29D" w14:textId="34B37E19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FD31D23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ADD285E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316252AD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88326C8" w14:textId="77777777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/>
          <w:sz w:val="40"/>
          <w:szCs w:val="32"/>
        </w:rPr>
      </w:pPr>
    </w:p>
    <w:p w14:paraId="7AC57A0C" w14:textId="6A01AA52" w:rsidR="0080165F" w:rsidRPr="000E05D1" w:rsidRDefault="005E357E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0E05D1">
        <w:rPr>
          <w:rFonts w:asciiTheme="minorHAnsi" w:hAnsiTheme="minorHAnsi" w:cstheme="minorHAnsi"/>
          <w:b/>
          <w:sz w:val="24"/>
          <w:szCs w:val="24"/>
        </w:rPr>
        <w:t xml:space="preserve">ATTIVITA’ </w:t>
      </w:r>
      <w:r w:rsidR="004E7136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Pr="000E05D1">
        <w:rPr>
          <w:rFonts w:asciiTheme="minorHAnsi" w:hAnsiTheme="minorHAnsi" w:cstheme="minorHAnsi"/>
          <w:b/>
          <w:sz w:val="24"/>
          <w:szCs w:val="24"/>
        </w:rPr>
        <w:t>RIFLESSIONE GUIDATA</w:t>
      </w:r>
      <w:r w:rsidR="004E7136">
        <w:rPr>
          <w:rFonts w:asciiTheme="minorHAnsi" w:hAnsiTheme="minorHAnsi" w:cstheme="minorHAnsi"/>
          <w:b/>
          <w:sz w:val="24"/>
          <w:szCs w:val="24"/>
        </w:rPr>
        <w:t xml:space="preserve"> DAL TUTOR ACCOGLIENTE</w:t>
      </w:r>
      <w:r w:rsidR="0080165F" w:rsidRPr="000E05D1">
        <w:rPr>
          <w:rFonts w:asciiTheme="minorHAnsi" w:hAnsiTheme="minorHAnsi" w:cstheme="minorHAnsi"/>
          <w:b/>
          <w:sz w:val="24"/>
          <w:szCs w:val="24"/>
        </w:rPr>
        <w:t>:</w:t>
      </w:r>
    </w:p>
    <w:p w14:paraId="04E80816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48AF2DB" w14:textId="6A73A763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401B229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193A49B" w14:textId="77777777" w:rsidR="0080165F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D6B3948" w14:textId="77777777" w:rsidR="00B9302F" w:rsidRDefault="00B9302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38C53F6C" w14:textId="77777777" w:rsidR="00B9302F" w:rsidRPr="000E05D1" w:rsidRDefault="00B9302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81EC179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EF11FD6" w14:textId="77777777" w:rsidR="0080165F" w:rsidRPr="000E05D1" w:rsidRDefault="0080165F" w:rsidP="0080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A7E82C4" w14:textId="6D6FDAC3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806EAFD" w14:textId="77228297" w:rsidR="0081758C" w:rsidRPr="000E05D1" w:rsidRDefault="005E357E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0E05D1">
        <w:rPr>
          <w:rFonts w:asciiTheme="minorHAnsi" w:hAnsiTheme="minorHAnsi" w:cstheme="minorHAnsi"/>
          <w:b/>
          <w:sz w:val="24"/>
          <w:szCs w:val="24"/>
        </w:rPr>
        <w:t>ATTIVITA’</w:t>
      </w:r>
      <w:r w:rsidR="0081758C" w:rsidRPr="000E05D1">
        <w:rPr>
          <w:rFonts w:asciiTheme="minorHAnsi" w:hAnsiTheme="minorHAnsi" w:cstheme="minorHAnsi"/>
          <w:b/>
          <w:sz w:val="24"/>
          <w:szCs w:val="24"/>
        </w:rPr>
        <w:t xml:space="preserve"> DI APPROFONDIMENTO E DOCUMENTAZIONE:</w:t>
      </w:r>
    </w:p>
    <w:p w14:paraId="5C719E7C" w14:textId="77777777" w:rsidR="0081758C" w:rsidRPr="000E05D1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DD9EC31" w14:textId="77777777" w:rsidR="0081758C" w:rsidRPr="000E05D1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C46D1EA" w14:textId="77777777" w:rsidR="0081758C" w:rsidRPr="000E05D1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3EFEE1A" w14:textId="77777777" w:rsidR="0081758C" w:rsidRPr="000E05D1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71814C7" w14:textId="77777777" w:rsidR="0081758C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3EF4DA1" w14:textId="77777777" w:rsidR="00B9302F" w:rsidRDefault="00B9302F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CD929BE" w14:textId="77777777" w:rsidR="00B9302F" w:rsidRPr="000E05D1" w:rsidRDefault="00B9302F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1E2070F" w14:textId="77777777" w:rsidR="0081758C" w:rsidRPr="000E05D1" w:rsidRDefault="0081758C" w:rsidP="0081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735B287" w14:textId="77777777" w:rsidR="0081758C" w:rsidRDefault="0081758C" w:rsidP="0081758C">
      <w:pP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39E57169" w14:textId="4F24B8C5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0E05D1">
        <w:rPr>
          <w:rFonts w:asciiTheme="minorHAnsi" w:hAnsiTheme="minorHAnsi" w:cstheme="minorHAnsi"/>
          <w:b/>
          <w:sz w:val="24"/>
          <w:szCs w:val="24"/>
        </w:rPr>
        <w:t xml:space="preserve">ATTIVITA’ </w:t>
      </w:r>
      <w:r>
        <w:rPr>
          <w:rFonts w:asciiTheme="minorHAnsi" w:hAnsiTheme="minorHAnsi" w:cstheme="minorHAnsi"/>
          <w:b/>
          <w:sz w:val="24"/>
          <w:szCs w:val="24"/>
        </w:rPr>
        <w:t>COMPRESE TRA QUELLE DEL PUNTO B</w:t>
      </w:r>
    </w:p>
    <w:p w14:paraId="323C8FA7" w14:textId="77777777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85FD095" w14:textId="77777777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6ED1D8F1" w14:textId="77777777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37C7636" w14:textId="77777777" w:rsidR="004E7136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27128549" w14:textId="77777777" w:rsidR="00B9302F" w:rsidRDefault="00B9302F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C37AF79" w14:textId="77777777" w:rsidR="00B9302F" w:rsidRPr="000E05D1" w:rsidRDefault="00B9302F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58CFB561" w14:textId="77777777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26BADECA" w14:textId="77777777" w:rsidR="004E7136" w:rsidRPr="000E05D1" w:rsidRDefault="004E7136" w:rsidP="004E7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2E0ECB3" w14:textId="77777777" w:rsidR="004E7136" w:rsidRPr="000E05D1" w:rsidRDefault="004E7136" w:rsidP="0081758C">
      <w:pPr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1C038597" w14:textId="77777777" w:rsidR="00AE6F26" w:rsidRPr="000E05D1" w:rsidRDefault="00AE6F26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4E0B19CC" w14:textId="77777777" w:rsidR="00B9302F" w:rsidRDefault="00B9302F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79E5198D" w14:textId="06C015C5" w:rsidR="0080165F" w:rsidRPr="000E05D1" w:rsidRDefault="00B9302F" w:rsidP="0080165F">
      <w:pPr>
        <w:spacing w:line="10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DATA E </w:t>
      </w:r>
      <w:r w:rsidR="0080165F" w:rsidRPr="000E05D1">
        <w:rPr>
          <w:rFonts w:asciiTheme="minorHAnsi" w:hAnsiTheme="minorHAnsi" w:cstheme="minorHAnsi"/>
          <w:bCs/>
        </w:rPr>
        <w:t>FIRMA DEL TIROCINANTE</w:t>
      </w:r>
    </w:p>
    <w:p w14:paraId="6D6E47F1" w14:textId="77777777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5E885A57" w14:textId="3A252079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Cs/>
        </w:rPr>
      </w:pPr>
      <w:r w:rsidRPr="000E05D1">
        <w:rPr>
          <w:rFonts w:asciiTheme="minorHAnsi" w:hAnsiTheme="minorHAnsi" w:cstheme="minorHAnsi"/>
          <w:bCs/>
        </w:rPr>
        <w:t>_____________________________</w:t>
      </w:r>
      <w:r w:rsidR="00B9302F">
        <w:rPr>
          <w:rFonts w:asciiTheme="minorHAnsi" w:hAnsiTheme="minorHAnsi" w:cstheme="minorHAnsi"/>
          <w:bCs/>
        </w:rPr>
        <w:t xml:space="preserve"> ________________________________________</w:t>
      </w:r>
    </w:p>
    <w:p w14:paraId="13FEEFD0" w14:textId="77777777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3B63D0E3" w14:textId="77777777" w:rsidR="0080165F" w:rsidRPr="000E05D1" w:rsidRDefault="0080165F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3A079A5E" w14:textId="669491A7" w:rsidR="0080165F" w:rsidRDefault="0080165F" w:rsidP="0080165F">
      <w:pPr>
        <w:spacing w:line="100" w:lineRule="atLeast"/>
        <w:rPr>
          <w:rFonts w:asciiTheme="minorHAnsi" w:hAnsiTheme="minorHAnsi" w:cstheme="minorHAnsi"/>
          <w:bCs/>
        </w:rPr>
      </w:pPr>
      <w:r w:rsidRPr="000E05D1">
        <w:rPr>
          <w:rFonts w:asciiTheme="minorHAnsi" w:hAnsiTheme="minorHAnsi" w:cstheme="minorHAnsi"/>
          <w:bCs/>
        </w:rPr>
        <w:t xml:space="preserve">FIRMA DEL TUTOR </w:t>
      </w:r>
      <w:r w:rsidR="00B9302F">
        <w:rPr>
          <w:rFonts w:asciiTheme="minorHAnsi" w:hAnsiTheme="minorHAnsi" w:cstheme="minorHAnsi"/>
          <w:bCs/>
        </w:rPr>
        <w:t xml:space="preserve">SCOLASTICO </w:t>
      </w:r>
      <w:r w:rsidRPr="000E05D1">
        <w:rPr>
          <w:rFonts w:asciiTheme="minorHAnsi" w:hAnsiTheme="minorHAnsi" w:cstheme="minorHAnsi"/>
          <w:bCs/>
        </w:rPr>
        <w:t>ACCOGLIENTE</w:t>
      </w:r>
      <w:r w:rsidR="008E52B5">
        <w:rPr>
          <w:rFonts w:asciiTheme="minorHAnsi" w:hAnsiTheme="minorHAnsi" w:cstheme="minorHAnsi"/>
          <w:bCs/>
        </w:rPr>
        <w:t xml:space="preserve"> </w:t>
      </w:r>
    </w:p>
    <w:p w14:paraId="0E89348A" w14:textId="77777777" w:rsidR="008E52B5" w:rsidRPr="000E05D1" w:rsidRDefault="008E52B5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2C4FBF3E" w14:textId="0A687FCC" w:rsidR="00F04BD2" w:rsidRPr="000E05D1" w:rsidRDefault="00F04BD2" w:rsidP="0080165F">
      <w:pPr>
        <w:spacing w:line="100" w:lineRule="atLeast"/>
        <w:rPr>
          <w:rFonts w:asciiTheme="minorHAnsi" w:hAnsiTheme="minorHAnsi" w:cstheme="minorHAnsi"/>
          <w:bCs/>
        </w:rPr>
      </w:pPr>
    </w:p>
    <w:p w14:paraId="65FB7984" w14:textId="666D145F" w:rsidR="00F04BD2" w:rsidRPr="000E05D1" w:rsidRDefault="00F04BD2" w:rsidP="0080165F">
      <w:pPr>
        <w:spacing w:line="100" w:lineRule="atLeast"/>
        <w:rPr>
          <w:rFonts w:asciiTheme="minorHAnsi" w:hAnsiTheme="minorHAnsi" w:cstheme="minorHAnsi"/>
          <w:bCs/>
        </w:rPr>
      </w:pPr>
      <w:r w:rsidRPr="000E05D1">
        <w:rPr>
          <w:rFonts w:asciiTheme="minorHAnsi" w:hAnsiTheme="minorHAnsi" w:cstheme="minorHAnsi"/>
          <w:bCs/>
        </w:rPr>
        <w:t>____________________________</w:t>
      </w:r>
    </w:p>
    <w:p w14:paraId="01B36CDD" w14:textId="5C13C871" w:rsidR="008C091A" w:rsidRPr="000E05D1" w:rsidRDefault="008C091A" w:rsidP="008C091A">
      <w:pPr>
        <w:spacing w:line="100" w:lineRule="atLeast"/>
        <w:jc w:val="center"/>
        <w:rPr>
          <w:rFonts w:asciiTheme="minorHAnsi" w:hAnsiTheme="minorHAnsi" w:cstheme="minorHAnsi"/>
          <w:bCs/>
        </w:rPr>
      </w:pPr>
    </w:p>
    <w:p w14:paraId="7DFD8C9C" w14:textId="03083CA7" w:rsidR="008C091A" w:rsidRPr="000E05D1" w:rsidRDefault="008C091A" w:rsidP="008C091A">
      <w:pPr>
        <w:spacing w:line="100" w:lineRule="atLeast"/>
        <w:jc w:val="center"/>
        <w:rPr>
          <w:rFonts w:asciiTheme="minorHAnsi" w:hAnsiTheme="minorHAnsi" w:cstheme="minorHAnsi"/>
          <w:bCs/>
        </w:rPr>
      </w:pPr>
    </w:p>
    <w:p w14:paraId="6E0B8F6F" w14:textId="4C8A7B14" w:rsidR="008C091A" w:rsidRPr="000E05D1" w:rsidRDefault="008C091A" w:rsidP="008C091A">
      <w:pPr>
        <w:spacing w:line="100" w:lineRule="atLeast"/>
        <w:jc w:val="center"/>
        <w:rPr>
          <w:rFonts w:asciiTheme="minorHAnsi" w:hAnsiTheme="minorHAnsi" w:cstheme="minorHAnsi"/>
          <w:bCs/>
        </w:rPr>
      </w:pPr>
    </w:p>
    <w:p w14:paraId="45AF5F60" w14:textId="77777777" w:rsidR="006650C6" w:rsidRPr="000E05D1" w:rsidRDefault="006650C6" w:rsidP="006650C6">
      <w:pPr>
        <w:jc w:val="both"/>
        <w:rPr>
          <w:rFonts w:asciiTheme="minorHAnsi" w:hAnsiTheme="minorHAnsi" w:cstheme="minorHAnsi"/>
          <w:b/>
          <w:sz w:val="40"/>
          <w:szCs w:val="32"/>
          <w:lang w:eastAsia="it-IT"/>
        </w:rPr>
      </w:pPr>
    </w:p>
    <w:p w14:paraId="73EACFD2" w14:textId="674E5546" w:rsidR="006650C6" w:rsidRPr="000E05D1" w:rsidRDefault="00B9302F" w:rsidP="006650C6">
      <w:pPr>
        <w:jc w:val="both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A4CF3" wp14:editId="002A84D9">
                <wp:simplePos x="0" y="0"/>
                <wp:positionH relativeFrom="column">
                  <wp:posOffset>-19050</wp:posOffset>
                </wp:positionH>
                <wp:positionV relativeFrom="paragraph">
                  <wp:posOffset>286385</wp:posOffset>
                </wp:positionV>
                <wp:extent cx="6305550" cy="1130300"/>
                <wp:effectExtent l="0" t="0" r="19050" b="12700"/>
                <wp:wrapNone/>
                <wp:docPr id="41974145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C4279" w14:textId="77777777" w:rsidR="00B9302F" w:rsidRDefault="00B9302F"/>
                          <w:p w14:paraId="3AF833E0" w14:textId="65185470" w:rsidR="00B9302F" w:rsidRDefault="00B9302F">
                            <w:r>
                              <w:t>APPROVATO DAL RESPONSABILE CAMAFI IN DATA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A4CF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.5pt;margin-top:22.55pt;width:496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" fillcolor="white [3201]" strokeweight=".5pt">
                <v:textbox>
                  <w:txbxContent>
                    <w:p w14:paraId="716C4279" w14:textId="77777777" w:rsidR="00B9302F" w:rsidRDefault="00B9302F"/>
                    <w:p w14:paraId="3AF833E0" w14:textId="65185470" w:rsidR="00B9302F" w:rsidRDefault="00B9302F">
                      <w:r>
                        <w:t>APPROVATO DAL RESPONSABILE CAMAFI IN DATA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233A55A" w14:textId="77777777" w:rsidR="006650C6" w:rsidRPr="000E05D1" w:rsidRDefault="006650C6" w:rsidP="006650C6">
      <w:pPr>
        <w:jc w:val="both"/>
        <w:rPr>
          <w:rFonts w:asciiTheme="minorHAnsi" w:hAnsiTheme="minorHAnsi" w:cstheme="minorHAnsi"/>
          <w:b/>
          <w:sz w:val="40"/>
          <w:szCs w:val="32"/>
        </w:rPr>
      </w:pPr>
    </w:p>
    <w:p w14:paraId="625B1D20" w14:textId="77777777" w:rsidR="006650C6" w:rsidRPr="000E05D1" w:rsidRDefault="006650C6" w:rsidP="006650C6">
      <w:pPr>
        <w:jc w:val="both"/>
        <w:rPr>
          <w:rFonts w:asciiTheme="minorHAnsi" w:hAnsiTheme="minorHAnsi" w:cstheme="minorHAnsi"/>
          <w:b/>
          <w:sz w:val="40"/>
          <w:szCs w:val="32"/>
        </w:rPr>
      </w:pPr>
    </w:p>
    <w:p w14:paraId="5C792DA3" w14:textId="77777777" w:rsidR="006650C6" w:rsidRPr="000E05D1" w:rsidRDefault="006650C6" w:rsidP="006650C6">
      <w:pPr>
        <w:tabs>
          <w:tab w:val="left" w:pos="1701"/>
        </w:tabs>
        <w:spacing w:after="60"/>
        <w:rPr>
          <w:rFonts w:asciiTheme="minorHAnsi" w:hAnsiTheme="minorHAnsi" w:cstheme="minorHAnsi"/>
          <w:sz w:val="20"/>
          <w:szCs w:val="20"/>
        </w:rPr>
      </w:pPr>
    </w:p>
    <w:p w14:paraId="7AC63759" w14:textId="19607E00" w:rsidR="00B30990" w:rsidRPr="000E05D1" w:rsidRDefault="00B30990" w:rsidP="00B30990">
      <w:pPr>
        <w:pStyle w:val="Corpotesto"/>
        <w:spacing w:before="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B30990" w:rsidRPr="000E05D1" w:rsidSect="00A90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418" w:right="958" w:bottom="1134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8C1E" w14:textId="77777777" w:rsidR="006127E8" w:rsidRDefault="006127E8">
      <w:r>
        <w:separator/>
      </w:r>
    </w:p>
  </w:endnote>
  <w:endnote w:type="continuationSeparator" w:id="0">
    <w:p w14:paraId="015B1DF3" w14:textId="77777777" w:rsidR="006127E8" w:rsidRDefault="006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1050" w14:textId="77777777" w:rsidR="00A90358" w:rsidRDefault="00A903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EAEC" w14:textId="77777777" w:rsidR="00A90358" w:rsidRPr="00E8312C" w:rsidRDefault="00A90358" w:rsidP="00A90358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E8312C">
      <w:rPr>
        <w:rFonts w:ascii="Arial" w:eastAsia="Calibri" w:hAnsi="Arial" w:cs="Arial"/>
        <w:color w:val="0070C0"/>
        <w:sz w:val="16"/>
        <w:szCs w:val="16"/>
      </w:rPr>
      <w:t>Università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Studi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“G.</w:t>
    </w:r>
    <w:r>
      <w:rPr>
        <w:rFonts w:ascii="Arial" w:eastAsia="Calibri" w:hAnsi="Arial" w:cs="Arial"/>
        <w:color w:val="0070C0"/>
        <w:sz w:val="16"/>
        <w:szCs w:val="16"/>
      </w:rPr>
      <w:t xml:space="preserve"> d</w:t>
    </w:r>
    <w:r w:rsidRPr="00E8312C">
      <w:rPr>
        <w:rFonts w:ascii="Arial" w:eastAsia="Calibri" w:hAnsi="Arial" w:cs="Arial"/>
        <w:color w:val="0070C0"/>
        <w:sz w:val="16"/>
        <w:szCs w:val="16"/>
      </w:rPr>
      <w:t>’Annunzio”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Chieti-Pescara</w:t>
    </w:r>
  </w:p>
  <w:p w14:paraId="01F62845" w14:textId="77777777" w:rsidR="00A90358" w:rsidRPr="003B7D3F" w:rsidRDefault="00A90358" w:rsidP="00A90358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Centro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Ateneo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Multidisciplinare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per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l'Alta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Formazione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Insegnanti</w:t>
    </w:r>
  </w:p>
  <w:p w14:paraId="5B738BF2" w14:textId="77777777" w:rsidR="00A90358" w:rsidRPr="003B7D3F" w:rsidRDefault="00A90358" w:rsidP="00A90358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Via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Vest</w:t>
    </w:r>
    <w:r>
      <w:rPr>
        <w:rFonts w:ascii="Arial" w:eastAsia="Calibri" w:hAnsi="Arial" w:cs="Arial"/>
        <w:color w:val="0070C0"/>
        <w:sz w:val="16"/>
        <w:szCs w:val="16"/>
      </w:rPr>
      <w:t>ini, 31 – 66100 Chieti – ITALIA – tel. 0871/355 2042 - 2045</w:t>
    </w:r>
  </w:p>
  <w:p w14:paraId="7ACCBB8C" w14:textId="77777777" w:rsidR="00A90358" w:rsidRPr="005643EB" w:rsidRDefault="00A90358" w:rsidP="00A90358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>
      <w:rPr>
        <w:rFonts w:ascii="Arial" w:eastAsia="Calibri" w:hAnsi="Arial" w:cs="Arial"/>
        <w:color w:val="0070C0"/>
        <w:sz w:val="16"/>
        <w:szCs w:val="16"/>
      </w:rPr>
      <w:t>e-mail: camafi</w:t>
    </w:r>
    <w:r w:rsidRPr="00E8312C">
      <w:rPr>
        <w:rFonts w:ascii="Arial" w:eastAsia="Calibri" w:hAnsi="Arial" w:cs="Arial"/>
        <w:color w:val="0070C0"/>
        <w:sz w:val="16"/>
        <w:szCs w:val="16"/>
      </w:rPr>
      <w:t>@unich.it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–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PEC: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ateneo@pec.unich.it</w:t>
    </w:r>
  </w:p>
  <w:p w14:paraId="02A72C77" w14:textId="77777777" w:rsidR="00A90358" w:rsidRDefault="00A903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86EB" w14:textId="77777777" w:rsidR="00A90358" w:rsidRDefault="00A90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0557" w14:textId="77777777" w:rsidR="006127E8" w:rsidRDefault="006127E8">
      <w:r>
        <w:separator/>
      </w:r>
    </w:p>
  </w:footnote>
  <w:footnote w:type="continuationSeparator" w:id="0">
    <w:p w14:paraId="5995A324" w14:textId="77777777" w:rsidR="006127E8" w:rsidRDefault="0061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7A68" w14:textId="77777777" w:rsidR="00A90358" w:rsidRDefault="00A903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824B" w14:textId="134EED52" w:rsidR="00B37CC2" w:rsidRDefault="00A90358" w:rsidP="00A90358">
    <w:pPr>
      <w:pStyle w:val="Intestazione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2E6F4" wp14:editId="11AC4884">
              <wp:simplePos x="0" y="0"/>
              <wp:positionH relativeFrom="column">
                <wp:posOffset>5581817</wp:posOffset>
              </wp:positionH>
              <wp:positionV relativeFrom="paragraph">
                <wp:posOffset>5147</wp:posOffset>
              </wp:positionV>
              <wp:extent cx="1196340" cy="381000"/>
              <wp:effectExtent l="0" t="0" r="381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56D21" w14:textId="383E9D9E" w:rsidR="00915B90" w:rsidRDefault="00915B90">
                          <w:r w:rsidRPr="006650C6">
                            <w:rPr>
                              <w:highlight w:val="yellow"/>
                            </w:rPr>
                            <w:t xml:space="preserve">ALLEGATO </w:t>
                          </w:r>
                          <w:r w:rsidR="006650C6" w:rsidRPr="006650C6">
                            <w:rPr>
                              <w:highlight w:val="yellow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B2E6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9.5pt;margin-top:.4pt;width:94.2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/ELAIAAFQEAAAOAAAAZHJzL2Uyb0RvYy54bWysVEtv2zAMvg/YfxB0X2wna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" fillcolor="white [3201]" stroked="f" strokeweight=".5pt">
              <v:textbox>
                <w:txbxContent>
                  <w:p w14:paraId="0A756D21" w14:textId="383E9D9E" w:rsidR="00915B90" w:rsidRDefault="00915B90">
                    <w:r w:rsidRPr="006650C6">
                      <w:rPr>
                        <w:highlight w:val="yellow"/>
                      </w:rPr>
                      <w:t xml:space="preserve">ALLEGATO </w:t>
                    </w:r>
                    <w:r w:rsidR="006650C6" w:rsidRPr="006650C6">
                      <w:rPr>
                        <w:highlight w:val="yellow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3C6EAE">
      <w:rPr>
        <w:rFonts w:ascii="Arial" w:eastAsia="Batang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4BED86B1" wp14:editId="1AC03B1B">
          <wp:simplePos x="0" y="0"/>
          <wp:positionH relativeFrom="margin">
            <wp:posOffset>856101</wp:posOffset>
          </wp:positionH>
          <wp:positionV relativeFrom="paragraph">
            <wp:posOffset>-185204</wp:posOffset>
          </wp:positionV>
          <wp:extent cx="4727575" cy="722630"/>
          <wp:effectExtent l="0" t="0" r="0" b="1270"/>
          <wp:wrapSquare wrapText="bothSides"/>
          <wp:docPr id="1924214444" name="Immagine 1924214444" descr="logo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5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EECC" w14:textId="77777777" w:rsidR="00A90358" w:rsidRDefault="00A90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1299"/>
    <w:multiLevelType w:val="hybridMultilevel"/>
    <w:tmpl w:val="E5FEC4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6D0A"/>
    <w:multiLevelType w:val="hybridMultilevel"/>
    <w:tmpl w:val="F11A0D96"/>
    <w:lvl w:ilvl="0" w:tplc="8ECE1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2A1"/>
    <w:multiLevelType w:val="hybridMultilevel"/>
    <w:tmpl w:val="ECC25FF4"/>
    <w:lvl w:ilvl="0" w:tplc="8ECE1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31D0"/>
    <w:multiLevelType w:val="hybridMultilevel"/>
    <w:tmpl w:val="5748EF6A"/>
    <w:lvl w:ilvl="0" w:tplc="54E6672E">
      <w:start w:val="1"/>
      <w:numFmt w:val="lowerLetter"/>
      <w:lvlText w:val="%1"/>
      <w:lvlJc w:val="left"/>
      <w:pPr>
        <w:ind w:left="507" w:hanging="392"/>
        <w:jc w:val="left"/>
      </w:pPr>
      <w:rPr>
        <w:rFonts w:hint="default"/>
        <w:lang w:val="it-IT" w:eastAsia="en-US" w:bidi="ar-SA"/>
      </w:rPr>
    </w:lvl>
    <w:lvl w:ilvl="1" w:tplc="DF94CA90">
      <w:numFmt w:val="bullet"/>
      <w:lvlText w:val="□"/>
      <w:lvlJc w:val="left"/>
      <w:pPr>
        <w:ind w:left="4457" w:hanging="363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2" w:tplc="6A78038C">
      <w:numFmt w:val="bullet"/>
      <w:lvlText w:val="•"/>
      <w:lvlJc w:val="left"/>
      <w:pPr>
        <w:ind w:left="5122" w:hanging="363"/>
      </w:pPr>
      <w:rPr>
        <w:rFonts w:hint="default"/>
        <w:lang w:val="it-IT" w:eastAsia="en-US" w:bidi="ar-SA"/>
      </w:rPr>
    </w:lvl>
    <w:lvl w:ilvl="3" w:tplc="93940F0A">
      <w:numFmt w:val="bullet"/>
      <w:lvlText w:val="•"/>
      <w:lvlJc w:val="left"/>
      <w:pPr>
        <w:ind w:left="5785" w:hanging="363"/>
      </w:pPr>
      <w:rPr>
        <w:rFonts w:hint="default"/>
        <w:lang w:val="it-IT" w:eastAsia="en-US" w:bidi="ar-SA"/>
      </w:rPr>
    </w:lvl>
    <w:lvl w:ilvl="4" w:tplc="5C2EB78A">
      <w:numFmt w:val="bullet"/>
      <w:lvlText w:val="•"/>
      <w:lvlJc w:val="left"/>
      <w:pPr>
        <w:ind w:left="6448" w:hanging="363"/>
      </w:pPr>
      <w:rPr>
        <w:rFonts w:hint="default"/>
        <w:lang w:val="it-IT" w:eastAsia="en-US" w:bidi="ar-SA"/>
      </w:rPr>
    </w:lvl>
    <w:lvl w:ilvl="5" w:tplc="E29AE0B0">
      <w:numFmt w:val="bullet"/>
      <w:lvlText w:val="•"/>
      <w:lvlJc w:val="left"/>
      <w:pPr>
        <w:ind w:left="7110" w:hanging="363"/>
      </w:pPr>
      <w:rPr>
        <w:rFonts w:hint="default"/>
        <w:lang w:val="it-IT" w:eastAsia="en-US" w:bidi="ar-SA"/>
      </w:rPr>
    </w:lvl>
    <w:lvl w:ilvl="6" w:tplc="81DE8C8E">
      <w:numFmt w:val="bullet"/>
      <w:lvlText w:val="•"/>
      <w:lvlJc w:val="left"/>
      <w:pPr>
        <w:ind w:left="7773" w:hanging="363"/>
      </w:pPr>
      <w:rPr>
        <w:rFonts w:hint="default"/>
        <w:lang w:val="it-IT" w:eastAsia="en-US" w:bidi="ar-SA"/>
      </w:rPr>
    </w:lvl>
    <w:lvl w:ilvl="7" w:tplc="97E81F18">
      <w:numFmt w:val="bullet"/>
      <w:lvlText w:val="•"/>
      <w:lvlJc w:val="left"/>
      <w:pPr>
        <w:ind w:left="8436" w:hanging="363"/>
      </w:pPr>
      <w:rPr>
        <w:rFonts w:hint="default"/>
        <w:lang w:val="it-IT" w:eastAsia="en-US" w:bidi="ar-SA"/>
      </w:rPr>
    </w:lvl>
    <w:lvl w:ilvl="8" w:tplc="386848A0">
      <w:numFmt w:val="bullet"/>
      <w:lvlText w:val="•"/>
      <w:lvlJc w:val="left"/>
      <w:pPr>
        <w:ind w:left="909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D71026B"/>
    <w:multiLevelType w:val="hybridMultilevel"/>
    <w:tmpl w:val="E816479E"/>
    <w:lvl w:ilvl="0" w:tplc="0316E482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D62421C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2E7DDC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D4042584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4" w:tplc="7C60E024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6B2CE714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6" w:tplc="669C0252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83803FCE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14C2CB7E">
      <w:numFmt w:val="bullet"/>
      <w:lvlText w:val="•"/>
      <w:lvlJc w:val="left"/>
      <w:pPr>
        <w:ind w:left="829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4624A42"/>
    <w:multiLevelType w:val="hybridMultilevel"/>
    <w:tmpl w:val="28A812F4"/>
    <w:lvl w:ilvl="0" w:tplc="8ECE1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3D08"/>
    <w:multiLevelType w:val="hybridMultilevel"/>
    <w:tmpl w:val="1A188352"/>
    <w:lvl w:ilvl="0" w:tplc="7F7AEB4A">
      <w:start w:val="1"/>
      <w:numFmt w:val="decimal"/>
      <w:lvlText w:val="%1."/>
      <w:lvlJc w:val="left"/>
      <w:pPr>
        <w:ind w:left="83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085B64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2" w:tplc="7F9E3A2A">
      <w:numFmt w:val="bullet"/>
      <w:lvlText w:val="•"/>
      <w:lvlJc w:val="left"/>
      <w:pPr>
        <w:ind w:left="2756" w:hanging="356"/>
      </w:pPr>
      <w:rPr>
        <w:rFonts w:hint="default"/>
        <w:lang w:val="it-IT" w:eastAsia="en-US" w:bidi="ar-SA"/>
      </w:rPr>
    </w:lvl>
    <w:lvl w:ilvl="3" w:tplc="D89ED23C">
      <w:numFmt w:val="bullet"/>
      <w:lvlText w:val="•"/>
      <w:lvlJc w:val="left"/>
      <w:pPr>
        <w:ind w:left="3715" w:hanging="356"/>
      </w:pPr>
      <w:rPr>
        <w:rFonts w:hint="default"/>
        <w:lang w:val="it-IT" w:eastAsia="en-US" w:bidi="ar-SA"/>
      </w:rPr>
    </w:lvl>
    <w:lvl w:ilvl="4" w:tplc="D3B09D6C">
      <w:numFmt w:val="bullet"/>
      <w:lvlText w:val="•"/>
      <w:lvlJc w:val="left"/>
      <w:pPr>
        <w:ind w:left="4673" w:hanging="356"/>
      </w:pPr>
      <w:rPr>
        <w:rFonts w:hint="default"/>
        <w:lang w:val="it-IT" w:eastAsia="en-US" w:bidi="ar-SA"/>
      </w:rPr>
    </w:lvl>
    <w:lvl w:ilvl="5" w:tplc="BE1E34E4">
      <w:numFmt w:val="bullet"/>
      <w:lvlText w:val="•"/>
      <w:lvlJc w:val="left"/>
      <w:pPr>
        <w:ind w:left="5632" w:hanging="356"/>
      </w:pPr>
      <w:rPr>
        <w:rFonts w:hint="default"/>
        <w:lang w:val="it-IT" w:eastAsia="en-US" w:bidi="ar-SA"/>
      </w:rPr>
    </w:lvl>
    <w:lvl w:ilvl="6" w:tplc="6BCCEB10">
      <w:numFmt w:val="bullet"/>
      <w:lvlText w:val="•"/>
      <w:lvlJc w:val="left"/>
      <w:pPr>
        <w:ind w:left="6590" w:hanging="356"/>
      </w:pPr>
      <w:rPr>
        <w:rFonts w:hint="default"/>
        <w:lang w:val="it-IT" w:eastAsia="en-US" w:bidi="ar-SA"/>
      </w:rPr>
    </w:lvl>
    <w:lvl w:ilvl="7" w:tplc="6EBC876E">
      <w:numFmt w:val="bullet"/>
      <w:lvlText w:val="•"/>
      <w:lvlJc w:val="left"/>
      <w:pPr>
        <w:ind w:left="7548" w:hanging="356"/>
      </w:pPr>
      <w:rPr>
        <w:rFonts w:hint="default"/>
        <w:lang w:val="it-IT" w:eastAsia="en-US" w:bidi="ar-SA"/>
      </w:rPr>
    </w:lvl>
    <w:lvl w:ilvl="8" w:tplc="F0CEB4B6">
      <w:numFmt w:val="bullet"/>
      <w:lvlText w:val="•"/>
      <w:lvlJc w:val="left"/>
      <w:pPr>
        <w:ind w:left="850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7F605A8B"/>
    <w:multiLevelType w:val="hybridMultilevel"/>
    <w:tmpl w:val="1D8871E4"/>
    <w:lvl w:ilvl="0" w:tplc="FDAEA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4235">
    <w:abstractNumId w:val="4"/>
  </w:num>
  <w:num w:numId="2" w16cid:durableId="1322466443">
    <w:abstractNumId w:val="6"/>
  </w:num>
  <w:num w:numId="3" w16cid:durableId="1348289809">
    <w:abstractNumId w:val="3"/>
  </w:num>
  <w:num w:numId="4" w16cid:durableId="982544714">
    <w:abstractNumId w:val="7"/>
  </w:num>
  <w:num w:numId="5" w16cid:durableId="1861164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982742">
    <w:abstractNumId w:val="2"/>
  </w:num>
  <w:num w:numId="7" w16cid:durableId="857432640">
    <w:abstractNumId w:val="0"/>
  </w:num>
  <w:num w:numId="8" w16cid:durableId="1483035005">
    <w:abstractNumId w:val="5"/>
  </w:num>
  <w:num w:numId="9" w16cid:durableId="20699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A"/>
    <w:rsid w:val="000419B4"/>
    <w:rsid w:val="000E05D1"/>
    <w:rsid w:val="000F19BB"/>
    <w:rsid w:val="00161EFF"/>
    <w:rsid w:val="003942B2"/>
    <w:rsid w:val="003E5821"/>
    <w:rsid w:val="00452A51"/>
    <w:rsid w:val="004E2DC2"/>
    <w:rsid w:val="004E7136"/>
    <w:rsid w:val="00555FF6"/>
    <w:rsid w:val="005E357E"/>
    <w:rsid w:val="00603D29"/>
    <w:rsid w:val="006127E8"/>
    <w:rsid w:val="00613C02"/>
    <w:rsid w:val="00627A91"/>
    <w:rsid w:val="0064296E"/>
    <w:rsid w:val="006650C6"/>
    <w:rsid w:val="0067018B"/>
    <w:rsid w:val="006D5C3F"/>
    <w:rsid w:val="007321C7"/>
    <w:rsid w:val="007A492A"/>
    <w:rsid w:val="007A7DA9"/>
    <w:rsid w:val="007F6E19"/>
    <w:rsid w:val="0080165F"/>
    <w:rsid w:val="0081758C"/>
    <w:rsid w:val="0084274A"/>
    <w:rsid w:val="008A2796"/>
    <w:rsid w:val="008C091A"/>
    <w:rsid w:val="008E52B5"/>
    <w:rsid w:val="00903AF7"/>
    <w:rsid w:val="00915B90"/>
    <w:rsid w:val="00A418FF"/>
    <w:rsid w:val="00A90358"/>
    <w:rsid w:val="00AB462D"/>
    <w:rsid w:val="00AD13DF"/>
    <w:rsid w:val="00AE6F26"/>
    <w:rsid w:val="00B30990"/>
    <w:rsid w:val="00B37CC2"/>
    <w:rsid w:val="00B9302F"/>
    <w:rsid w:val="00C07FA5"/>
    <w:rsid w:val="00C2787F"/>
    <w:rsid w:val="00DF261E"/>
    <w:rsid w:val="00F01D59"/>
    <w:rsid w:val="00F04BD2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FBA9"/>
  <w15:docId w15:val="{ABFC7240-A3AA-4F1C-B302-748519A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B30990"/>
    <w:pPr>
      <w:spacing w:before="89"/>
      <w:ind w:left="1648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30990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9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Maila Pentucci</cp:lastModifiedBy>
  <cp:revision>3</cp:revision>
  <dcterms:created xsi:type="dcterms:W3CDTF">2024-08-25T08:22:00Z</dcterms:created>
  <dcterms:modified xsi:type="dcterms:W3CDTF">2025-03-18T09:40:00Z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